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93" w:rsidRDefault="00745C93" w:rsidP="00D90D42">
      <w:pPr>
        <w:ind w:left="720"/>
        <w:rPr>
          <w:b/>
        </w:rPr>
      </w:pPr>
      <w:r w:rsidRPr="00F879ED">
        <w:rPr>
          <w:b/>
        </w:rPr>
        <w:object w:dxaOrig="3406" w:dyaOrig="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6pt" o:ole="" fillcolor="window">
            <v:imagedata r:id="rId4" o:title="" croptop="2271f" cropbottom="2271f" cropleft="537f" cropright="537f"/>
          </v:shape>
          <o:OLEObject Type="Embed" ProgID="Word.Picture.8" ShapeID="_x0000_i1025" DrawAspect="Content" ObjectID="_1510394731" r:id="rId5"/>
        </w:object>
      </w:r>
    </w:p>
    <w:p w:rsidR="002A4AB9" w:rsidRPr="002A4AB9" w:rsidRDefault="00E66C6B" w:rsidP="002A4AB9">
      <w:pPr>
        <w:ind w:left="720"/>
        <w:jc w:val="center"/>
        <w:rPr>
          <w:rFonts w:ascii="Verdana" w:hAnsi="Verdana" w:cs="Times New Roman"/>
          <w:b/>
          <w:caps/>
          <w:sz w:val="35"/>
          <w:szCs w:val="35"/>
          <w:lang w:val="bg-BG"/>
        </w:rPr>
      </w:pPr>
      <w:r>
        <w:rPr>
          <w:rFonts w:ascii="Verdana" w:hAnsi="Verdana"/>
          <w:b/>
          <w:caps/>
          <w:sz w:val="35"/>
          <w:szCs w:val="35"/>
          <w:lang w:val="bg-BG"/>
        </w:rPr>
        <w:t>Електро</w:t>
      </w:r>
      <w:r w:rsidR="002A4AB9" w:rsidRPr="002A4AB9">
        <w:rPr>
          <w:rFonts w:ascii="Verdana" w:hAnsi="Verdana"/>
          <w:b/>
          <w:caps/>
          <w:sz w:val="35"/>
          <w:szCs w:val="35"/>
          <w:lang w:val="bg-BG"/>
        </w:rPr>
        <w:t>инженер</w:t>
      </w:r>
    </w:p>
    <w:tbl>
      <w:tblPr>
        <w:tblW w:w="100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27"/>
        <w:gridCol w:w="105"/>
        <w:gridCol w:w="8118"/>
      </w:tblGrid>
      <w:tr w:rsidR="00A02072" w:rsidRPr="00442AE9" w:rsidTr="002A4AB9">
        <w:trPr>
          <w:tblCellSpacing w:w="0" w:type="dxa"/>
        </w:trPr>
        <w:tc>
          <w:tcPr>
            <w:tcW w:w="1932" w:type="dxa"/>
            <w:gridSpan w:val="2"/>
            <w:tcMar>
              <w:top w:w="45" w:type="dxa"/>
              <w:left w:w="0" w:type="dxa"/>
              <w:bottom w:w="45" w:type="dxa"/>
              <w:right w:w="150" w:type="dxa"/>
            </w:tcMar>
            <w:hideMark/>
          </w:tcPr>
          <w:p w:rsidR="00A02072" w:rsidRPr="00442AE9" w:rsidRDefault="00A02072" w:rsidP="00E10A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442A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Описание</w:t>
            </w:r>
            <w:proofErr w:type="spellEnd"/>
            <w:r w:rsidRPr="00442A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и</w:t>
            </w:r>
            <w:r w:rsidRPr="00442A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42A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Изисквания</w:t>
            </w:r>
            <w:proofErr w:type="spellEnd"/>
            <w:r w:rsidRPr="00442A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18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02072" w:rsidRPr="00442AE9" w:rsidRDefault="00A02072" w:rsidP="00E10AC7">
            <w:pPr>
              <w:spacing w:after="0" w:line="22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Висше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електротехническо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образование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електроинженер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2.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Конструиране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електрически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уредби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Н.Н.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за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индустрията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електроразпределението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3.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Изготвяне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количествено-стойностни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сметки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по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част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"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Електро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".</w:t>
            </w: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Участие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в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подготовка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оферти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ръководене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проекти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5.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Познаване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комутационната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защитна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апаратура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НН и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СрН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опит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в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проектиране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ел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табла</w:t>
            </w:r>
            <w:proofErr w:type="spellEnd"/>
            <w:proofErr w:type="gram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6.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Добра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комуникативност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умения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за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работа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с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клиенти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работа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в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екип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7.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Среден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успех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от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дипломиране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-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мн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добър</w:t>
            </w:r>
            <w:proofErr w:type="spellEnd"/>
            <w:proofErr w:type="gram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8.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Отговорност</w:t>
            </w:r>
            <w:proofErr w:type="spellEnd"/>
            <w:proofErr w:type="gram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proofErr w:type="gram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9.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Шофьорска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книжка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минимум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кат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 В)</w:t>
            </w:r>
            <w:proofErr w:type="gram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proofErr w:type="gram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10.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Владеенето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английски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език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е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предимство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11.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Моля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представете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СV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със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снимка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12.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Преимущество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е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представянето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референции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от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предишни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работодатели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A02072" w:rsidRPr="00442AE9" w:rsidTr="002A4AB9">
        <w:trPr>
          <w:tblCellSpacing w:w="0" w:type="dxa"/>
        </w:trPr>
        <w:tc>
          <w:tcPr>
            <w:tcW w:w="1827" w:type="dxa"/>
            <w:tcMar>
              <w:top w:w="45" w:type="dxa"/>
              <w:left w:w="0" w:type="dxa"/>
              <w:bottom w:w="45" w:type="dxa"/>
              <w:right w:w="150" w:type="dxa"/>
            </w:tcMar>
            <w:hideMark/>
          </w:tcPr>
          <w:p w:rsidR="00A02072" w:rsidRPr="00442AE9" w:rsidRDefault="00A02072" w:rsidP="00E10A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442A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Месторабота</w:t>
            </w:r>
            <w:proofErr w:type="spellEnd"/>
            <w:r w:rsidRPr="00442A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23" w:type="dxa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02072" w:rsidRPr="00442AE9" w:rsidRDefault="00A02072" w:rsidP="00E10AC7">
            <w:pPr>
              <w:spacing w:after="0" w:line="22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София</w:t>
            </w:r>
            <w:proofErr w:type="spellEnd"/>
          </w:p>
        </w:tc>
      </w:tr>
    </w:tbl>
    <w:p w:rsidR="00F02AD3" w:rsidRDefault="00F02AD3" w:rsidP="00F02AD3">
      <w:pPr>
        <w:spacing w:after="0" w:line="240" w:lineRule="auto"/>
        <w:rPr>
          <w:rFonts w:ascii="Verdana" w:eastAsia="Times New Roman" w:hAnsi="Verdana" w:cs="Times New Roman"/>
          <w:b/>
          <w:bCs/>
          <w:sz w:val="35"/>
          <w:szCs w:val="35"/>
        </w:rPr>
      </w:pPr>
    </w:p>
    <w:tbl>
      <w:tblPr>
        <w:tblW w:w="100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27"/>
        <w:gridCol w:w="8223"/>
      </w:tblGrid>
      <w:tr w:rsidR="00A02072" w:rsidRPr="00041BE1" w:rsidTr="00E10AC7">
        <w:trPr>
          <w:tblCellSpacing w:w="0" w:type="dxa"/>
        </w:trPr>
        <w:tc>
          <w:tcPr>
            <w:tcW w:w="0" w:type="auto"/>
            <w:gridSpan w:val="2"/>
            <w:tcMar>
              <w:top w:w="30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A02072" w:rsidRPr="00041BE1" w:rsidRDefault="00A02072" w:rsidP="00E10A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5"/>
                <w:szCs w:val="35"/>
              </w:rPr>
            </w:pPr>
            <w:r w:rsidRPr="00041BE1">
              <w:rPr>
                <w:rFonts w:ascii="Verdana" w:eastAsia="Times New Roman" w:hAnsi="Verdana" w:cs="Times New Roman"/>
                <w:b/>
                <w:bCs/>
                <w:sz w:val="35"/>
                <w:szCs w:val="35"/>
              </w:rPr>
              <w:t>ИНЖЕНЕР ПО АВТОМАТИЗАЦИЯ</w:t>
            </w:r>
          </w:p>
        </w:tc>
      </w:tr>
      <w:tr w:rsidR="00A02072" w:rsidRPr="00442AE9" w:rsidTr="002A4AB9">
        <w:trPr>
          <w:tblCellSpacing w:w="0" w:type="dxa"/>
        </w:trPr>
        <w:tc>
          <w:tcPr>
            <w:tcW w:w="1827" w:type="dxa"/>
            <w:tcMar>
              <w:top w:w="45" w:type="dxa"/>
              <w:left w:w="0" w:type="dxa"/>
              <w:bottom w:w="45" w:type="dxa"/>
              <w:right w:w="150" w:type="dxa"/>
            </w:tcMar>
            <w:hideMark/>
          </w:tcPr>
          <w:p w:rsidR="00A02072" w:rsidRPr="00442AE9" w:rsidRDefault="00A02072" w:rsidP="00E10A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442A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Описание</w:t>
            </w:r>
            <w:proofErr w:type="spellEnd"/>
            <w:r w:rsidRPr="00442A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и</w:t>
            </w:r>
            <w:r w:rsidRPr="00442A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42A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Изисквания</w:t>
            </w:r>
            <w:proofErr w:type="spellEnd"/>
            <w:r w:rsidRPr="00442A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23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A4AB9" w:rsidRPr="00442AE9" w:rsidRDefault="00A02072" w:rsidP="00E10AC7">
            <w:pPr>
              <w:spacing w:after="0" w:line="22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Опит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в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приложения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с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програмируеми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контролери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(PLC),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децентрализирани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системи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мрежи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(MODBUS, PROFIBUS), KNX, SCADA.</w:t>
            </w: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2.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Познания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в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областта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сградната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жилищна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автоматизация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3.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Добро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владеене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английски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език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писмено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говоримо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).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Втори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чужд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език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е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предимство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Среден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успех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от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дипломирането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много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добър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5.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Шофьорска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книжка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кат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 В (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активен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водач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).</w:t>
            </w: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6.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Моля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представете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СV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със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снимка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A02072" w:rsidRPr="00442AE9" w:rsidRDefault="002A4AB9" w:rsidP="00E10AC7">
            <w:pPr>
              <w:spacing w:after="0" w:line="22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7.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Преимущество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е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представянето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референции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от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предишни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работодатели</w:t>
            </w:r>
            <w:proofErr w:type="spellEnd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="00A02072"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="00A02072" w:rsidRPr="00442AE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</w:tc>
      </w:tr>
      <w:tr w:rsidR="00A02072" w:rsidRPr="00442AE9" w:rsidTr="002A4AB9">
        <w:trPr>
          <w:tblCellSpacing w:w="0" w:type="dxa"/>
        </w:trPr>
        <w:tc>
          <w:tcPr>
            <w:tcW w:w="1827" w:type="dxa"/>
            <w:tcMar>
              <w:top w:w="45" w:type="dxa"/>
              <w:left w:w="0" w:type="dxa"/>
              <w:bottom w:w="45" w:type="dxa"/>
              <w:right w:w="150" w:type="dxa"/>
            </w:tcMar>
            <w:hideMark/>
          </w:tcPr>
          <w:p w:rsidR="00A02072" w:rsidRPr="00442AE9" w:rsidRDefault="00A02072" w:rsidP="00E10A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442A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Месторабота</w:t>
            </w:r>
            <w:proofErr w:type="spellEnd"/>
            <w:r w:rsidRPr="00442A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23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02072" w:rsidRPr="00442AE9" w:rsidRDefault="00A02072" w:rsidP="00E10AC7">
            <w:pPr>
              <w:spacing w:after="0" w:line="22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42AE9">
              <w:rPr>
                <w:rFonts w:ascii="Verdana" w:eastAsia="Times New Roman" w:hAnsi="Verdana" w:cs="Times New Roman"/>
                <w:sz w:val="20"/>
                <w:szCs w:val="20"/>
              </w:rPr>
              <w:t>София</w:t>
            </w:r>
            <w:proofErr w:type="spellEnd"/>
          </w:p>
        </w:tc>
      </w:tr>
      <w:tr w:rsidR="00A02072" w:rsidRPr="00041BE1" w:rsidTr="00E10AC7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72" w:rsidRPr="00041BE1" w:rsidRDefault="00A02072" w:rsidP="00E10AC7">
            <w:pPr>
              <w:spacing w:after="0" w:line="150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41BE1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</w:tbl>
    <w:p w:rsidR="003917AE" w:rsidRDefault="003917AE" w:rsidP="003917AE">
      <w:pPr>
        <w:spacing w:after="0" w:line="240" w:lineRule="auto"/>
        <w:rPr>
          <w:sz w:val="24"/>
          <w:szCs w:val="24"/>
          <w:lang w:val="bg-BG"/>
        </w:rPr>
      </w:pPr>
    </w:p>
    <w:p w:rsidR="003917AE" w:rsidRPr="003917AE" w:rsidRDefault="003917AE" w:rsidP="003917AE">
      <w:pPr>
        <w:spacing w:after="0" w:line="240" w:lineRule="auto"/>
        <w:rPr>
          <w:sz w:val="24"/>
          <w:szCs w:val="24"/>
          <w:lang w:val="bg-BG"/>
        </w:rPr>
      </w:pPr>
      <w:r w:rsidRPr="003917AE">
        <w:rPr>
          <w:sz w:val="24"/>
          <w:szCs w:val="24"/>
          <w:lang w:val="bg-BG"/>
        </w:rPr>
        <w:t xml:space="preserve">За контакт с Телекон Ко: </w:t>
      </w:r>
    </w:p>
    <w:p w:rsidR="003917AE" w:rsidRPr="003917AE" w:rsidRDefault="003917AE" w:rsidP="003917AE">
      <w:pPr>
        <w:spacing w:after="0" w:line="240" w:lineRule="auto"/>
        <w:rPr>
          <w:sz w:val="24"/>
          <w:szCs w:val="24"/>
          <w:lang w:val="bg-BG"/>
        </w:rPr>
      </w:pPr>
      <w:r w:rsidRPr="003917AE">
        <w:rPr>
          <w:sz w:val="24"/>
          <w:szCs w:val="24"/>
          <w:lang w:val="bg-BG"/>
        </w:rPr>
        <w:t xml:space="preserve">Инж. Милко Апостолов </w:t>
      </w:r>
    </w:p>
    <w:p w:rsidR="003917AE" w:rsidRPr="003917AE" w:rsidRDefault="003917AE" w:rsidP="003917AE">
      <w:pPr>
        <w:spacing w:after="0" w:line="240" w:lineRule="auto"/>
        <w:rPr>
          <w:sz w:val="24"/>
          <w:szCs w:val="24"/>
          <w:lang w:val="bg-BG"/>
        </w:rPr>
      </w:pPr>
      <w:r w:rsidRPr="003917AE">
        <w:rPr>
          <w:sz w:val="24"/>
          <w:szCs w:val="24"/>
          <w:lang w:val="bg-BG"/>
        </w:rPr>
        <w:t>0885 782794</w:t>
      </w:r>
    </w:p>
    <w:p w:rsidR="003917AE" w:rsidRPr="003917AE" w:rsidRDefault="00C60D7B" w:rsidP="003917AE">
      <w:pPr>
        <w:spacing w:after="0" w:line="240" w:lineRule="auto"/>
        <w:rPr>
          <w:sz w:val="24"/>
          <w:szCs w:val="24"/>
          <w:lang w:val="bg-BG"/>
        </w:rPr>
      </w:pPr>
      <w:hyperlink r:id="rId6" w:history="1">
        <w:r w:rsidR="003917AE" w:rsidRPr="003917AE">
          <w:rPr>
            <w:rStyle w:val="Hyperlink"/>
            <w:sz w:val="24"/>
            <w:szCs w:val="24"/>
          </w:rPr>
          <w:t>ma@teleco-co.com</w:t>
        </w:r>
      </w:hyperlink>
      <w:r w:rsidR="003917AE" w:rsidRPr="003917AE">
        <w:rPr>
          <w:sz w:val="24"/>
          <w:szCs w:val="24"/>
        </w:rPr>
        <w:t xml:space="preserve"> </w:t>
      </w:r>
    </w:p>
    <w:sectPr w:rsidR="003917AE" w:rsidRPr="003917AE" w:rsidSect="00B30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D42"/>
    <w:rsid w:val="002A4AB9"/>
    <w:rsid w:val="002D44AF"/>
    <w:rsid w:val="002E1C69"/>
    <w:rsid w:val="003917AE"/>
    <w:rsid w:val="0042253E"/>
    <w:rsid w:val="00442AE9"/>
    <w:rsid w:val="00745C93"/>
    <w:rsid w:val="008A5742"/>
    <w:rsid w:val="009725FB"/>
    <w:rsid w:val="00A02072"/>
    <w:rsid w:val="00B30473"/>
    <w:rsid w:val="00C45E62"/>
    <w:rsid w:val="00C60D7B"/>
    <w:rsid w:val="00D111FE"/>
    <w:rsid w:val="00D90D42"/>
    <w:rsid w:val="00E66C6B"/>
    <w:rsid w:val="00F0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02AD3"/>
  </w:style>
  <w:style w:type="paragraph" w:styleId="ListParagraph">
    <w:name w:val="List Paragraph"/>
    <w:basedOn w:val="Normal"/>
    <w:uiPriority w:val="34"/>
    <w:qFormat/>
    <w:rsid w:val="002A4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@teleco-co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6</cp:revision>
  <dcterms:created xsi:type="dcterms:W3CDTF">2015-11-30T10:47:00Z</dcterms:created>
  <dcterms:modified xsi:type="dcterms:W3CDTF">2015-11-30T11:19:00Z</dcterms:modified>
</cp:coreProperties>
</file>